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7F" w:rsidRPr="009C4EE8" w:rsidRDefault="00FF137F" w:rsidP="00E376A5">
      <w:pPr>
        <w:pStyle w:val="berschrift2"/>
        <w:rPr>
          <w:rFonts w:ascii="Arial" w:hAnsi="Arial" w:cs="Arial"/>
        </w:rPr>
      </w:pPr>
      <w:bookmarkStart w:id="0" w:name="_Toc373234575"/>
      <w:r w:rsidRPr="009C4EE8">
        <w:rPr>
          <w:rFonts w:ascii="Arial" w:hAnsi="Arial" w:cs="Arial"/>
        </w:rPr>
        <w:t>Unterrichtsbeobachtungsprotokoll</w:t>
      </w:r>
      <w:bookmarkEnd w:id="0"/>
    </w:p>
    <w:p w:rsidR="00FF137F" w:rsidRPr="009C4EE8" w:rsidRDefault="00FF137F" w:rsidP="00FF137F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948"/>
        <w:gridCol w:w="1949"/>
      </w:tblGrid>
      <w:tr w:rsidR="00FF137F" w:rsidRPr="009C4EE8" w:rsidTr="004562CC"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7F" w:rsidRPr="00FA41B7" w:rsidRDefault="00FF137F" w:rsidP="005D6CC7">
            <w:pPr>
              <w:rPr>
                <w:rFonts w:ascii="Arial" w:hAnsi="Arial" w:cs="Arial"/>
                <w:b/>
                <w:color w:val="000000"/>
              </w:rPr>
            </w:pPr>
            <w:r w:rsidRPr="00FA41B7">
              <w:rPr>
                <w:rFonts w:ascii="Arial" w:hAnsi="Arial" w:cs="Arial"/>
                <w:b/>
                <w:color w:val="000000"/>
              </w:rPr>
              <w:t>Verantwortlich für das Protokoll: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7F" w:rsidRPr="00FA41B7" w:rsidRDefault="00FF137F" w:rsidP="005D6CC7">
            <w:pPr>
              <w:rPr>
                <w:rFonts w:ascii="Arial" w:hAnsi="Arial" w:cs="Arial"/>
                <w:b/>
                <w:color w:val="000000"/>
              </w:rPr>
            </w:pPr>
            <w:r w:rsidRPr="00FA41B7">
              <w:rPr>
                <w:rFonts w:ascii="Arial" w:hAnsi="Arial" w:cs="Arial"/>
                <w:b/>
                <w:color w:val="000000"/>
              </w:rPr>
              <w:t>Datum: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7F" w:rsidRPr="00FA41B7" w:rsidRDefault="00FF137F" w:rsidP="005D6CC7">
            <w:pPr>
              <w:rPr>
                <w:rFonts w:ascii="Arial" w:hAnsi="Arial" w:cs="Arial"/>
                <w:b/>
                <w:color w:val="000000"/>
              </w:rPr>
            </w:pPr>
            <w:r w:rsidRPr="00FA41B7">
              <w:rPr>
                <w:rFonts w:ascii="Arial" w:hAnsi="Arial" w:cs="Arial"/>
                <w:b/>
                <w:color w:val="000000"/>
              </w:rPr>
              <w:t>Uhrzeit:</w:t>
            </w:r>
          </w:p>
        </w:tc>
      </w:tr>
      <w:tr w:rsidR="004562CC" w:rsidRPr="009C4EE8" w:rsidTr="004562C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769598086"/>
            <w:placeholder>
              <w:docPart w:val="74C3BE3199CB406D91C4BB84F6A16001"/>
            </w:placeholder>
            <w:showingPlcHdr/>
          </w:sdtPr>
          <w:sdtEndPr/>
          <w:sdtContent>
            <w:tc>
              <w:tcPr>
                <w:tcW w:w="531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2CC" w:rsidRPr="00EC1300" w:rsidRDefault="00FA41B7" w:rsidP="004E5D59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 w:rsidR="004E5D59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die Protokollantin/den Protokollant</w:t>
                </w: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</w:t>
                </w:r>
                <w:r w:rsidR="00EC1300" w:rsidRPr="00EC130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978373772"/>
            <w:placeholder>
              <w:docPart w:val="D638E543EC2B41559E964DF874D4048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4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2CC" w:rsidRPr="00EC1300" w:rsidRDefault="00EC1300" w:rsidP="005D6CC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C130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922010865"/>
            <w:placeholder>
              <w:docPart w:val="8348253236A340CB924DF2C8033FB4D6"/>
            </w:placeholder>
            <w:showingPlcHdr/>
          </w:sdtPr>
          <w:sdtEndPr/>
          <w:sdtContent>
            <w:tc>
              <w:tcPr>
                <w:tcW w:w="194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2CC" w:rsidRPr="00EC1300" w:rsidRDefault="00EC1300" w:rsidP="00FA41B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C130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 w:rsidR="00FA41B7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die Uhrzeit</w:t>
                </w:r>
                <w:r w:rsidRPr="00EC130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</w:tr>
    </w:tbl>
    <w:p w:rsidR="00FF137F" w:rsidRPr="009C4EE8" w:rsidRDefault="00FF137F" w:rsidP="00FF137F">
      <w:pPr>
        <w:rPr>
          <w:rFonts w:ascii="Arial" w:hAnsi="Arial" w:cs="Arial"/>
          <w:color w:val="000000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137F" w:rsidRPr="009C4EE8" w:rsidTr="00E376A5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137F" w:rsidRPr="009C4EE8" w:rsidRDefault="00FF137F" w:rsidP="005D6CC7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>Allgemeine Angaben</w:t>
            </w:r>
          </w:p>
        </w:tc>
      </w:tr>
      <w:tr w:rsidR="00216E3E" w:rsidRPr="009C4EE8" w:rsidTr="00616B9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E3E" w:rsidRPr="009C4EE8" w:rsidRDefault="00216E3E" w:rsidP="005D6CC7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 xml:space="preserve">Schule: </w:t>
            </w:r>
          </w:p>
        </w:tc>
      </w:tr>
      <w:tr w:rsidR="00216E3E" w:rsidRPr="009C4EE8" w:rsidTr="00A63314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385370655"/>
            <w:placeholder>
              <w:docPart w:val="B55EECB6B72F41C38463BA793F506D8A"/>
            </w:placeholder>
            <w:showingPlcHdr/>
          </w:sdtPr>
          <w:sdtEndPr/>
          <w:sdtContent>
            <w:tc>
              <w:tcPr>
                <w:tcW w:w="921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E3E" w:rsidRPr="009C4EE8" w:rsidRDefault="00216E3E" w:rsidP="00600D62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den Namen der Schule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</w:tr>
      <w:tr w:rsidR="00FF137F" w:rsidRPr="009C4EE8" w:rsidTr="00EC1300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7F" w:rsidRPr="009C4EE8" w:rsidRDefault="00600D62" w:rsidP="005D6CC7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Klasse</w:t>
            </w:r>
            <w:r w:rsidR="00FF137F" w:rsidRPr="009C4EE8">
              <w:rPr>
                <w:rFonts w:ascii="Arial" w:hAnsi="Arial" w:cs="Arial"/>
                <w:b/>
                <w:color w:val="000000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7F" w:rsidRPr="009C4EE8" w:rsidRDefault="00FF137F" w:rsidP="004E5D59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>Anza</w:t>
            </w:r>
            <w:r w:rsidR="00B52DAF" w:rsidRPr="009C4EE8">
              <w:rPr>
                <w:rFonts w:ascii="Arial" w:hAnsi="Arial" w:cs="Arial"/>
                <w:b/>
                <w:color w:val="000000"/>
                <w:szCs w:val="24"/>
              </w:rPr>
              <w:t xml:space="preserve">hl der an-/abwesenden </w:t>
            </w:r>
            <w:r w:rsidR="004E5D59">
              <w:rPr>
                <w:rFonts w:ascii="Arial" w:hAnsi="Arial" w:cs="Arial"/>
                <w:b/>
                <w:color w:val="000000"/>
                <w:szCs w:val="24"/>
              </w:rPr>
              <w:br/>
            </w:r>
            <w:r w:rsidR="00B52DAF" w:rsidRPr="009C4EE8">
              <w:rPr>
                <w:rFonts w:ascii="Arial" w:hAnsi="Arial" w:cs="Arial"/>
                <w:b/>
                <w:color w:val="000000"/>
                <w:szCs w:val="24"/>
              </w:rPr>
              <w:t>Schüler</w:t>
            </w:r>
            <w:r w:rsidR="00E376A5" w:rsidRPr="009C4EE8">
              <w:rPr>
                <w:rFonts w:ascii="Arial" w:hAnsi="Arial" w:cs="Arial"/>
                <w:b/>
                <w:color w:val="000000"/>
                <w:szCs w:val="24"/>
              </w:rPr>
              <w:t>/-innen</w:t>
            </w: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>:</w:t>
            </w:r>
          </w:p>
        </w:tc>
      </w:tr>
      <w:tr w:rsidR="004562CC" w:rsidRPr="009C4EE8" w:rsidTr="00EC1300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725577827"/>
            <w:placeholder>
              <w:docPart w:val="A6A357499678445DA5396E493898E603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095833343"/>
                <w:placeholder>
                  <w:docPart w:val="57F8986B5918419AB75CFBDBC2FA71EA"/>
                </w:placeholder>
                <w:showingPlcHdr/>
              </w:sdtPr>
              <w:sdtEndPr/>
              <w:sdtContent>
                <w:tc>
                  <w:tcPr>
                    <w:tcW w:w="4606" w:type="dxa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4562CC" w:rsidRPr="009C4EE8" w:rsidRDefault="00600D62" w:rsidP="00FA41B7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9C4EE8">
                      <w:rPr>
                        <w:rStyle w:val="Platzhaltertext"/>
                        <w:rFonts w:ascii="Arial" w:eastAsiaTheme="minorHAnsi" w:hAnsi="Arial" w:cs="Arial"/>
                        <w:sz w:val="22"/>
                        <w:szCs w:val="22"/>
                      </w:rPr>
                      <w:t xml:space="preserve">Klicken Sie hier, um </w:t>
                    </w:r>
                    <w:r>
                      <w:rPr>
                        <w:rStyle w:val="Platzhaltertext"/>
                        <w:rFonts w:ascii="Arial" w:eastAsiaTheme="minorHAnsi" w:hAnsi="Arial" w:cs="Arial"/>
                        <w:sz w:val="22"/>
                        <w:szCs w:val="22"/>
                      </w:rPr>
                      <w:t>die Klasse</w:t>
                    </w:r>
                    <w:r w:rsidRPr="009C4EE8">
                      <w:rPr>
                        <w:rStyle w:val="Platzhaltertext"/>
                        <w:rFonts w:ascii="Arial" w:eastAsiaTheme="minorHAnsi" w:hAnsi="Arial" w:cs="Arial"/>
                        <w:sz w:val="22"/>
                        <w:szCs w:val="22"/>
                      </w:rPr>
                      <w:t xml:space="preserve"> einzugeben.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31886856"/>
            <w:placeholder>
              <w:docPart w:val="DB4EC071266A4A2989F507ACE0C22152"/>
            </w:placeholder>
            <w:showingPlcHdr/>
          </w:sdtPr>
          <w:sdtEndPr/>
          <w:sdtContent>
            <w:tc>
              <w:tcPr>
                <w:tcW w:w="46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2CC" w:rsidRPr="009C4EE8" w:rsidRDefault="00FA41B7" w:rsidP="00FA41B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Anzahl</w:t>
                </w:r>
                <w:r w:rsidR="00E376A5"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</w:tr>
      <w:tr w:rsidR="00FF137F" w:rsidRPr="009C4EE8" w:rsidTr="00EC1300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7F" w:rsidRPr="00EC1300" w:rsidRDefault="00FF137F" w:rsidP="004562CC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EC1300">
              <w:rPr>
                <w:rFonts w:ascii="Arial" w:hAnsi="Arial" w:cs="Arial"/>
                <w:b/>
                <w:color w:val="000000"/>
                <w:szCs w:val="24"/>
              </w:rPr>
              <w:t>Die Inhalte wurden entnommen aus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7F" w:rsidRPr="009C4EE8" w:rsidRDefault="00FF137F" w:rsidP="005D6CC7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>Fach:</w:t>
            </w:r>
          </w:p>
        </w:tc>
      </w:tr>
      <w:tr w:rsidR="004562CC" w:rsidRPr="009C4EE8" w:rsidTr="00EC1300"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7" w:rsidRDefault="00E34D40" w:rsidP="00FA41B7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73315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6A5" w:rsidRPr="009C4EE8">
                  <w:rPr>
                    <w:rFonts w:ascii="MS Gothic" w:eastAsia="MS Gothic" w:hAnsi="MS Gothic" w:cs="MS Gothic" w:hint="eastAsia"/>
                    <w:color w:val="000000"/>
                    <w:szCs w:val="24"/>
                  </w:rPr>
                  <w:t>☐</w:t>
                </w:r>
              </w:sdtContent>
            </w:sdt>
            <w:r w:rsidR="00E376A5" w:rsidRPr="009C4EE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4562CC" w:rsidRPr="009C4EE8">
              <w:rPr>
                <w:rFonts w:ascii="Arial" w:hAnsi="Arial" w:cs="Arial"/>
                <w:color w:val="000000"/>
                <w:szCs w:val="24"/>
              </w:rPr>
              <w:t>LehrplanPlus GS</w:t>
            </w:r>
          </w:p>
          <w:p w:rsidR="00B8280C" w:rsidRDefault="00E34D40" w:rsidP="00B8280C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084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6A5" w:rsidRPr="009C4EE8">
                  <w:rPr>
                    <w:rFonts w:ascii="MS Gothic" w:eastAsia="MS Gothic" w:hAnsi="MS Gothic" w:cs="MS Gothic" w:hint="eastAsia"/>
                    <w:color w:val="000000"/>
                    <w:szCs w:val="24"/>
                  </w:rPr>
                  <w:t>☐</w:t>
                </w:r>
              </w:sdtContent>
            </w:sdt>
            <w:r w:rsidR="00E376A5" w:rsidRPr="009C4EE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4562CC" w:rsidRPr="009C4EE8">
              <w:rPr>
                <w:rFonts w:ascii="Arial" w:hAnsi="Arial" w:cs="Arial"/>
                <w:color w:val="000000"/>
                <w:szCs w:val="24"/>
              </w:rPr>
              <w:t>Lehrplan der bayerischen HS/MS</w:t>
            </w:r>
          </w:p>
          <w:p w:rsidR="00B8280C" w:rsidRPr="009C4EE8" w:rsidRDefault="00E34D40" w:rsidP="006329F0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88694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0C" w:rsidRPr="009C4EE8">
                  <w:rPr>
                    <w:rFonts w:ascii="MS Gothic" w:eastAsia="MS Gothic" w:hAnsi="MS Gothic" w:cs="MS Gothic" w:hint="eastAsia"/>
                    <w:color w:val="000000"/>
                    <w:szCs w:val="24"/>
                  </w:rPr>
                  <w:t>☐</w:t>
                </w:r>
              </w:sdtContent>
            </w:sdt>
            <w:r w:rsidR="00B8280C" w:rsidRPr="009C4EE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2059207927"/>
                <w:placeholder>
                  <w:docPart w:val="A771FCD3722440AB9F38F41C7A84BECC"/>
                </w:placeholder>
                <w:showingPlcHdr/>
              </w:sdtPr>
              <w:sdtEndPr/>
              <w:sdtContent>
                <w:r w:rsidR="006329F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Weitere Lehrpläne</w:t>
                </w:r>
              </w:sdtContent>
            </w:sdt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365748808"/>
            <w:placeholder>
              <w:docPart w:val="9413389153524581AD6289745244C3A7"/>
            </w:placeholder>
            <w:showingPlcHdr/>
          </w:sdtPr>
          <w:sdtEndPr/>
          <w:sdtContent>
            <w:tc>
              <w:tcPr>
                <w:tcW w:w="46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2CC" w:rsidRPr="007053C5" w:rsidRDefault="00E376A5" w:rsidP="00FA41B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7053C5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 w:rsidR="00FA41B7" w:rsidRPr="007053C5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das Fach </w:t>
                </w:r>
                <w:r w:rsidRPr="007053C5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einzugeben.</w:t>
                </w:r>
              </w:p>
            </w:tc>
          </w:sdtContent>
        </w:sdt>
      </w:tr>
      <w:tr w:rsidR="00FF137F" w:rsidRPr="009C4EE8" w:rsidTr="004562C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7F" w:rsidRPr="009C4EE8" w:rsidRDefault="00FF137F" w:rsidP="005D6CC7">
            <w:pPr>
              <w:tabs>
                <w:tab w:val="left" w:pos="1289"/>
              </w:tabs>
              <w:rPr>
                <w:rFonts w:ascii="Arial" w:hAnsi="Arial" w:cs="Arial"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>Thema der Stunde</w:t>
            </w:r>
            <w:r w:rsidRPr="009C4EE8"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</w:tr>
      <w:tr w:rsidR="004562CC" w:rsidRPr="009C4EE8" w:rsidTr="004562C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80956884"/>
            <w:placeholder>
              <w:docPart w:val="0957721C88F8495096300E749E86BA9D"/>
            </w:placeholder>
            <w:showingPlcHdr/>
          </w:sdtPr>
          <w:sdtEndPr>
            <w:rPr>
              <w:sz w:val="24"/>
              <w:szCs w:val="24"/>
            </w:rPr>
          </w:sdtEndPr>
          <w:sdtContent>
            <w:tc>
              <w:tcPr>
                <w:tcW w:w="921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2CC" w:rsidRPr="009C4EE8" w:rsidRDefault="00E376A5" w:rsidP="00FA41B7">
                <w:pPr>
                  <w:tabs>
                    <w:tab w:val="left" w:pos="1289"/>
                  </w:tabs>
                  <w:rPr>
                    <w:rFonts w:ascii="Arial" w:hAnsi="Arial" w:cs="Arial"/>
                    <w:color w:val="000000"/>
                    <w:szCs w:val="24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 w:rsidR="00FA41B7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das Thema der Stunde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</w:tr>
    </w:tbl>
    <w:p w:rsidR="00FF137F" w:rsidRPr="009C4EE8" w:rsidRDefault="00FF137F" w:rsidP="00FF137F">
      <w:pPr>
        <w:rPr>
          <w:rFonts w:ascii="Arial" w:hAnsi="Arial" w:cs="Arial"/>
          <w:color w:val="000000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FF137F" w:rsidRPr="009C4EE8" w:rsidTr="00E376A5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137F" w:rsidRPr="009C4EE8" w:rsidRDefault="00FF137F" w:rsidP="005D6CC7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>Unterrichtsverlauf</w:t>
            </w:r>
          </w:p>
        </w:tc>
      </w:tr>
      <w:tr w:rsidR="00FF137F" w:rsidRPr="009C4EE8" w:rsidTr="00872279">
        <w:tc>
          <w:tcPr>
            <w:tcW w:w="2197" w:type="dxa"/>
            <w:tcBorders>
              <w:top w:val="single" w:sz="4" w:space="0" w:color="auto"/>
            </w:tcBorders>
          </w:tcPr>
          <w:p w:rsidR="00FF137F" w:rsidRPr="009C4EE8" w:rsidRDefault="00FF137F" w:rsidP="005D6CC7">
            <w:pPr>
              <w:rPr>
                <w:rFonts w:ascii="Arial" w:hAnsi="Arial" w:cs="Arial"/>
                <w:color w:val="000000"/>
                <w:szCs w:val="24"/>
              </w:rPr>
            </w:pPr>
            <w:r w:rsidRPr="009C4EE8">
              <w:rPr>
                <w:rFonts w:ascii="Arial" w:hAnsi="Arial" w:cs="Arial"/>
                <w:color w:val="000000"/>
                <w:szCs w:val="24"/>
              </w:rPr>
              <w:t>Artikulationsstufen</w:t>
            </w:r>
          </w:p>
        </w:tc>
        <w:tc>
          <w:tcPr>
            <w:tcW w:w="7015" w:type="dxa"/>
            <w:tcBorders>
              <w:top w:val="single" w:sz="4" w:space="0" w:color="auto"/>
            </w:tcBorders>
          </w:tcPr>
          <w:p w:rsidR="00FF137F" w:rsidRPr="009C4EE8" w:rsidRDefault="00FF137F" w:rsidP="005D6CC7">
            <w:pPr>
              <w:rPr>
                <w:rFonts w:ascii="Arial" w:hAnsi="Arial" w:cs="Arial"/>
                <w:color w:val="000000"/>
                <w:szCs w:val="24"/>
              </w:rPr>
            </w:pPr>
            <w:r w:rsidRPr="009C4EE8">
              <w:rPr>
                <w:rFonts w:ascii="Arial" w:hAnsi="Arial" w:cs="Arial"/>
                <w:color w:val="000000"/>
                <w:szCs w:val="24"/>
              </w:rPr>
              <w:t>Lehrer-Schüler-Interaktion</w:t>
            </w:r>
          </w:p>
        </w:tc>
      </w:tr>
      <w:tr w:rsidR="00FF137F" w:rsidRPr="009C4EE8" w:rsidTr="005D6CC7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346069115"/>
            <w:placeholder>
              <w:docPart w:val="5695D6EA077848E99D35C17CA29E8FFB"/>
            </w:placeholder>
            <w:showingPlcHdr/>
          </w:sdtPr>
          <w:sdtEndPr/>
          <w:sdtContent>
            <w:tc>
              <w:tcPr>
                <w:tcW w:w="2197" w:type="dxa"/>
              </w:tcPr>
              <w:p w:rsidR="009C4EE8" w:rsidRPr="009C4EE8" w:rsidRDefault="00FA41B7" w:rsidP="005D6CC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die Artikulationsstufe </w:t>
                </w:r>
                <w:r w:rsidR="00E376A5"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401108102"/>
            <w:placeholder>
              <w:docPart w:val="39619CA7CF2A422ABDA0FA3EAD516687"/>
            </w:placeholder>
            <w:showingPlcHdr/>
          </w:sdtPr>
          <w:sdtEndPr/>
          <w:sdtContent>
            <w:tc>
              <w:tcPr>
                <w:tcW w:w="7015" w:type="dxa"/>
              </w:tcPr>
              <w:p w:rsidR="00FF137F" w:rsidRPr="009C4EE8" w:rsidRDefault="00E376A5" w:rsidP="00FA41B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 w:rsidR="00FA41B7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die Lehrer-Schüler-Interaktion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</w:tr>
    </w:tbl>
    <w:p w:rsidR="00FF137F" w:rsidRPr="009C4EE8" w:rsidRDefault="00FF137F" w:rsidP="00FF137F">
      <w:pPr>
        <w:rPr>
          <w:rFonts w:ascii="Arial" w:hAnsi="Arial" w:cs="Arial"/>
          <w:color w:val="000000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137F" w:rsidRPr="009C4EE8" w:rsidTr="009C4EE8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137F" w:rsidRPr="009C4EE8" w:rsidRDefault="00FF137F" w:rsidP="008F6E29">
            <w:pPr>
              <w:rPr>
                <w:rFonts w:ascii="Arial" w:hAnsi="Arial" w:cs="Arial"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>Bezüge zum Rahmenlehrplan für den F</w:t>
            </w:r>
            <w:r w:rsidR="008F6E29" w:rsidRPr="009C4EE8">
              <w:rPr>
                <w:rFonts w:ascii="Arial" w:hAnsi="Arial" w:cs="Arial"/>
                <w:b/>
                <w:color w:val="000000"/>
                <w:szCs w:val="24"/>
              </w:rPr>
              <w:t>örderschwerpunkt Lernen</w:t>
            </w:r>
          </w:p>
        </w:tc>
      </w:tr>
      <w:tr w:rsidR="00FF137F" w:rsidRPr="009C4EE8" w:rsidTr="009C4EE8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F137F" w:rsidRPr="009C4EE8" w:rsidRDefault="00872279" w:rsidP="00872279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 xml:space="preserve">Wie/wodurch wurden … </w:t>
            </w:r>
            <w:r w:rsidR="00FF137F" w:rsidRPr="009C4EE8">
              <w:rPr>
                <w:rFonts w:ascii="Arial" w:hAnsi="Arial" w:cs="Arial"/>
                <w:b/>
                <w:color w:val="000000"/>
                <w:szCs w:val="24"/>
              </w:rPr>
              <w:t>gefördert?</w:t>
            </w:r>
          </w:p>
        </w:tc>
      </w:tr>
      <w:tr w:rsidR="00FF137F" w:rsidRPr="009C4EE8" w:rsidTr="0087227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9C4EE8" w:rsidRDefault="00FF137F" w:rsidP="005D6CC7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 xml:space="preserve">Fachkompetenzen: </w:t>
            </w:r>
          </w:p>
        </w:tc>
      </w:tr>
      <w:tr w:rsidR="00872279" w:rsidRPr="009C4EE8" w:rsidTr="00872279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222287677"/>
            <w:placeholder>
              <w:docPart w:val="253795D69A914BE7A30C8A4BB61C1C8F"/>
            </w:placeholder>
            <w:showingPlcHdr/>
          </w:sdtPr>
          <w:sdtEndPr/>
          <w:sdtContent>
            <w:tc>
              <w:tcPr>
                <w:tcW w:w="921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9C4EE8" w:rsidRDefault="008F6E29" w:rsidP="00FA41B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 w:rsidR="00FA41B7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die geförderten Fachkompetenzen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</w:tr>
      <w:tr w:rsidR="00FF137F" w:rsidRPr="009C4EE8" w:rsidTr="0087227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9C4EE8" w:rsidRDefault="00FF137F" w:rsidP="005D6CC7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 xml:space="preserve">Methodenkompetenzen: </w:t>
            </w:r>
          </w:p>
        </w:tc>
      </w:tr>
      <w:tr w:rsidR="00872279" w:rsidRPr="009C4EE8" w:rsidTr="00872279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547064244"/>
            <w:placeholder>
              <w:docPart w:val="43075BBAC55F454A86E21165D186EF4A"/>
            </w:placeholder>
            <w:showingPlcHdr/>
          </w:sdtPr>
          <w:sdtEndPr/>
          <w:sdtContent>
            <w:tc>
              <w:tcPr>
                <w:tcW w:w="921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9C4EE8" w:rsidRDefault="008F6E29" w:rsidP="005D6CC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 w:rsidR="00FA41B7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die geförderten Methodenkompetenzen</w:t>
                </w:r>
                <w:r w:rsidR="00FA41B7"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einzugeben.</w:t>
                </w:r>
              </w:p>
            </w:tc>
          </w:sdtContent>
        </w:sdt>
      </w:tr>
      <w:tr w:rsidR="00FF137F" w:rsidRPr="009C4EE8" w:rsidTr="0087227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7F" w:rsidRPr="009C4EE8" w:rsidRDefault="00FF137F" w:rsidP="005D6CC7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 xml:space="preserve">Entwicklungsbereiche: </w:t>
            </w:r>
          </w:p>
        </w:tc>
      </w:tr>
      <w:tr w:rsidR="00FF137F" w:rsidRPr="009C4EE8" w:rsidTr="008F6E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vAlign w:val="center"/>
          </w:tcPr>
          <w:p w:rsidR="00FF137F" w:rsidRPr="009C4EE8" w:rsidRDefault="00FF137F" w:rsidP="005D6CC7">
            <w:pPr>
              <w:rPr>
                <w:rFonts w:ascii="Arial" w:hAnsi="Arial" w:cs="Arial"/>
                <w:szCs w:val="24"/>
              </w:rPr>
            </w:pPr>
            <w:r w:rsidRPr="009C4EE8">
              <w:rPr>
                <w:rFonts w:ascii="Arial" w:hAnsi="Arial" w:cs="Arial"/>
                <w:szCs w:val="24"/>
              </w:rPr>
              <w:t>Motorik und Wahrnehmung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FF137F" w:rsidRPr="009C4EE8" w:rsidRDefault="00FF137F" w:rsidP="00872279">
            <w:pPr>
              <w:rPr>
                <w:rFonts w:ascii="Arial" w:hAnsi="Arial" w:cs="Arial"/>
                <w:color w:val="000000"/>
                <w:szCs w:val="24"/>
              </w:rPr>
            </w:pPr>
            <w:r w:rsidRPr="009C4EE8">
              <w:rPr>
                <w:rFonts w:ascii="Arial" w:hAnsi="Arial" w:cs="Arial"/>
                <w:szCs w:val="24"/>
              </w:rPr>
              <w:t>Kommunikation und Sprache</w:t>
            </w:r>
          </w:p>
        </w:tc>
      </w:tr>
      <w:tr w:rsidR="00872279" w:rsidRPr="009C4EE8" w:rsidTr="008F6E29">
        <w:sdt>
          <w:sdtPr>
            <w:rPr>
              <w:rFonts w:ascii="Arial" w:hAnsi="Arial" w:cs="Arial"/>
              <w:sz w:val="22"/>
              <w:szCs w:val="22"/>
            </w:rPr>
            <w:id w:val="1016188766"/>
            <w:placeholder>
              <w:docPart w:val="FC2F70C6B7614542BAC1210E041C2EE8"/>
            </w:placeholder>
            <w:showingPlcHdr/>
          </w:sdtPr>
          <w:sdtEndPr/>
          <w:sdtContent>
            <w:tc>
              <w:tcPr>
                <w:tcW w:w="46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797"/>
                <w:vAlign w:val="center"/>
              </w:tcPr>
              <w:p w:rsidR="00872279" w:rsidRPr="009C4EE8" w:rsidRDefault="008F6E29" w:rsidP="008F6E2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70427483"/>
            <w:placeholder>
              <w:docPart w:val="CC1664034D6B46C09D5768F3BE14312B"/>
            </w:placeholder>
            <w:showingPlcHdr/>
          </w:sdtPr>
          <w:sdtEndPr/>
          <w:sdtContent>
            <w:tc>
              <w:tcPr>
                <w:tcW w:w="46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3"/>
              </w:tcPr>
              <w:p w:rsidR="00872279" w:rsidRPr="009C4EE8" w:rsidRDefault="008F6E29" w:rsidP="005D6CC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FF137F" w:rsidRPr="009C4EE8" w:rsidTr="008F6E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FF137F" w:rsidRPr="009C4EE8" w:rsidRDefault="00FF137F" w:rsidP="005D6CC7">
            <w:pPr>
              <w:rPr>
                <w:rFonts w:ascii="Arial" w:hAnsi="Arial" w:cs="Arial"/>
                <w:szCs w:val="24"/>
              </w:rPr>
            </w:pPr>
            <w:r w:rsidRPr="009C4EE8">
              <w:rPr>
                <w:rFonts w:ascii="Arial" w:hAnsi="Arial" w:cs="Arial"/>
                <w:szCs w:val="24"/>
              </w:rPr>
              <w:t>Denken und Lernstrategien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FF137F" w:rsidRPr="009C4EE8" w:rsidRDefault="00FF137F" w:rsidP="005D6CC7">
            <w:pPr>
              <w:rPr>
                <w:rFonts w:ascii="Arial" w:hAnsi="Arial" w:cs="Arial"/>
                <w:color w:val="000000"/>
                <w:szCs w:val="24"/>
              </w:rPr>
            </w:pPr>
            <w:r w:rsidRPr="009C4EE8">
              <w:rPr>
                <w:rFonts w:ascii="Arial" w:hAnsi="Arial" w:cs="Arial"/>
                <w:szCs w:val="24"/>
              </w:rPr>
              <w:t>Emotionen und Soziales Handeln</w:t>
            </w:r>
          </w:p>
        </w:tc>
      </w:tr>
      <w:tr w:rsidR="00872279" w:rsidRPr="009C4EE8" w:rsidTr="008F6E29">
        <w:sdt>
          <w:sdtPr>
            <w:rPr>
              <w:rFonts w:ascii="Arial" w:hAnsi="Arial" w:cs="Arial"/>
              <w:sz w:val="22"/>
              <w:szCs w:val="22"/>
            </w:rPr>
            <w:id w:val="679246903"/>
            <w:placeholder>
              <w:docPart w:val="FE61CFC61EB041578B74F470F542E59B"/>
            </w:placeholder>
            <w:showingPlcHdr/>
          </w:sdtPr>
          <w:sdtEndPr/>
          <w:sdtContent>
            <w:tc>
              <w:tcPr>
                <w:tcW w:w="46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AE8AA"/>
                <w:vAlign w:val="center"/>
              </w:tcPr>
              <w:p w:rsidR="00872279" w:rsidRPr="009C4EE8" w:rsidRDefault="008F6E29" w:rsidP="008F6E2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328975599"/>
            <w:placeholder>
              <w:docPart w:val="94CC9218DFA44E01891C6E4A5E6B1C85"/>
            </w:placeholder>
            <w:showingPlcHdr/>
          </w:sdtPr>
          <w:sdtEndPr/>
          <w:sdtContent>
            <w:tc>
              <w:tcPr>
                <w:tcW w:w="46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BE1FF"/>
              </w:tcPr>
              <w:p w:rsidR="00872279" w:rsidRPr="009C4EE8" w:rsidRDefault="008F6E29" w:rsidP="008F6E2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FF137F" w:rsidRPr="009C4EE8" w:rsidRDefault="00FF137F" w:rsidP="00FF137F">
      <w:pPr>
        <w:rPr>
          <w:rFonts w:ascii="Arial" w:hAnsi="Arial" w:cs="Arial"/>
          <w:color w:val="000000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C4EE8" w:rsidRPr="009C4EE8" w:rsidTr="009C4EE8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9C4EE8" w:rsidRPr="009C4EE8" w:rsidRDefault="009C4EE8" w:rsidP="009C4EE8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>Medien</w:t>
            </w:r>
            <w:r w:rsidR="00586B19">
              <w:rPr>
                <w:rFonts w:ascii="Arial" w:hAnsi="Arial" w:cs="Arial"/>
                <w:b/>
                <w:color w:val="000000"/>
                <w:szCs w:val="24"/>
              </w:rPr>
              <w:t>einsatz</w:t>
            </w:r>
          </w:p>
        </w:tc>
      </w:tr>
      <w:tr w:rsidR="00FF137F" w:rsidRPr="009C4EE8" w:rsidTr="0087227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9C4EE8" w:rsidRDefault="00872279" w:rsidP="005D6CC7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>Art: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9C4EE8" w:rsidRDefault="00FF137F" w:rsidP="005D6CC7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>Zweck:</w:t>
            </w:r>
          </w:p>
        </w:tc>
      </w:tr>
      <w:tr w:rsidR="00872279" w:rsidRPr="009C4EE8" w:rsidTr="00872279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843662871"/>
            <w:placeholder>
              <w:docPart w:val="708CA98095104E279BD856C0F04E1EF2"/>
            </w:placeholder>
            <w:showingPlcHdr/>
          </w:sdtPr>
          <w:sdtEndPr/>
          <w:sdtContent>
            <w:tc>
              <w:tcPr>
                <w:tcW w:w="46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9C4EE8" w:rsidRDefault="00FA41B7" w:rsidP="005D6CC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Medienart</w:t>
                </w:r>
                <w:r w:rsidR="009C4EE8"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893260506"/>
            <w:placeholder>
              <w:docPart w:val="21C54CF9E2224EB4894D253F383B7999"/>
            </w:placeholder>
            <w:showingPlcHdr/>
          </w:sdtPr>
          <w:sdtEndPr/>
          <w:sdtContent>
            <w:tc>
              <w:tcPr>
                <w:tcW w:w="46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9C4EE8" w:rsidRDefault="009C4EE8" w:rsidP="00FA41B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</w:t>
                </w:r>
                <w:r w:rsidR="00FA41B7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den Zweck</w:t>
                </w: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</w:sdtContent>
        </w:sdt>
      </w:tr>
    </w:tbl>
    <w:p w:rsidR="00FF137F" w:rsidRPr="009C4EE8" w:rsidRDefault="00FF137F" w:rsidP="00FF137F">
      <w:pPr>
        <w:rPr>
          <w:rFonts w:ascii="Arial" w:hAnsi="Arial" w:cs="Arial"/>
          <w:color w:val="000000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F137F" w:rsidRPr="009C4EE8" w:rsidTr="008F6E29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137F" w:rsidRPr="009C4EE8" w:rsidRDefault="00216E3E" w:rsidP="005D6CC7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Reflexion</w:t>
            </w:r>
            <w:r w:rsidR="00FD7187">
              <w:rPr>
                <w:rFonts w:ascii="Arial" w:hAnsi="Arial" w:cs="Arial"/>
                <w:b/>
                <w:color w:val="000000"/>
                <w:szCs w:val="24"/>
              </w:rPr>
              <w:t xml:space="preserve"> (nur für den Tandempartner im Intensivpraktikum)</w:t>
            </w:r>
          </w:p>
        </w:tc>
      </w:tr>
      <w:tr w:rsidR="00FF137F" w:rsidRPr="009C4EE8" w:rsidTr="00872279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9C4EE8" w:rsidRDefault="00FF137F" w:rsidP="005D6CC7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9C4EE8">
              <w:rPr>
                <w:rFonts w:ascii="Arial" w:hAnsi="Arial" w:cs="Arial"/>
                <w:b/>
                <w:color w:val="000000"/>
                <w:szCs w:val="24"/>
              </w:rPr>
              <w:t>Was war besonders gelungen?</w:t>
            </w:r>
          </w:p>
        </w:tc>
      </w:tr>
      <w:tr w:rsidR="00872279" w:rsidRPr="009C4EE8" w:rsidTr="00872279">
        <w:trPr>
          <w:cantSplit/>
        </w:trPr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520388809"/>
            <w:placeholder>
              <w:docPart w:val="6622CF5C0E924D25A1938A63E9B37D74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92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9C4EE8" w:rsidRDefault="009C4EE8" w:rsidP="005D6CC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  <w:bookmarkEnd w:id="1" w:displacedByCustomXml="next"/>
          </w:sdtContent>
        </w:sdt>
      </w:tr>
      <w:tr w:rsidR="00FF137F" w:rsidRPr="009C4EE8" w:rsidTr="0087227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37F" w:rsidRPr="009C4EE8" w:rsidRDefault="00C51AE2" w:rsidP="00216E3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Was könnte man </w:t>
            </w:r>
            <w:r w:rsidR="00216E3E">
              <w:rPr>
                <w:rFonts w:ascii="Arial" w:hAnsi="Arial" w:cs="Arial"/>
                <w:b/>
                <w:color w:val="000000"/>
                <w:szCs w:val="24"/>
              </w:rPr>
              <w:t>anders machen</w:t>
            </w:r>
            <w:r w:rsidR="00FF137F" w:rsidRPr="009C4EE8">
              <w:rPr>
                <w:rFonts w:ascii="Arial" w:hAnsi="Arial" w:cs="Arial"/>
                <w:b/>
                <w:color w:val="000000"/>
                <w:szCs w:val="24"/>
              </w:rPr>
              <w:t xml:space="preserve">? </w:t>
            </w:r>
          </w:p>
        </w:tc>
      </w:tr>
      <w:tr w:rsidR="00872279" w:rsidRPr="009C4EE8" w:rsidTr="00872279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554809244"/>
            <w:placeholder>
              <w:docPart w:val="DE0DFF6B85FF48C88EB706652D784B97"/>
            </w:placeholder>
            <w:showingPlcHdr/>
          </w:sdtPr>
          <w:sdtEndPr/>
          <w:sdtContent>
            <w:tc>
              <w:tcPr>
                <w:tcW w:w="92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2279" w:rsidRPr="009C4EE8" w:rsidRDefault="009C4EE8" w:rsidP="005D6CC7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9C4EE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:rsidR="00856A56" w:rsidRPr="009C4EE8" w:rsidRDefault="00856A56" w:rsidP="00FF137F">
      <w:pPr>
        <w:rPr>
          <w:rFonts w:ascii="Arial" w:hAnsi="Arial" w:cs="Arial"/>
          <w:szCs w:val="24"/>
        </w:rPr>
      </w:pPr>
    </w:p>
    <w:sectPr w:rsidR="00856A56" w:rsidRPr="009C4EE8" w:rsidSect="002949C8">
      <w:headerReference w:type="default" r:id="rId7"/>
      <w:pgSz w:w="11906" w:h="16838"/>
      <w:pgMar w:top="1276" w:right="1417" w:bottom="709" w:left="1417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40" w:rsidRDefault="00E34D40" w:rsidP="00E376A5">
      <w:r>
        <w:separator/>
      </w:r>
    </w:p>
  </w:endnote>
  <w:endnote w:type="continuationSeparator" w:id="0">
    <w:p w:rsidR="00E34D40" w:rsidRDefault="00E34D40" w:rsidP="00E3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40" w:rsidRDefault="00E34D40" w:rsidP="00E376A5">
      <w:r>
        <w:separator/>
      </w:r>
    </w:p>
  </w:footnote>
  <w:footnote w:type="continuationSeparator" w:id="0">
    <w:p w:rsidR="00E34D40" w:rsidRDefault="00E34D40" w:rsidP="00E3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984"/>
      <w:gridCol w:w="2158"/>
    </w:tblGrid>
    <w:tr w:rsidR="002949C8" w:rsidTr="002949C8">
      <w:tc>
        <w:tcPr>
          <w:tcW w:w="3246" w:type="dxa"/>
        </w:tcPr>
        <w:p w:rsidR="002949C8" w:rsidRDefault="002949C8" w:rsidP="00E376A5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drawing>
              <wp:inline distT="0" distB="0" distL="0" distR="0" wp14:anchorId="6618E1BB" wp14:editId="6398A251">
                <wp:extent cx="1746504" cy="829056"/>
                <wp:effectExtent l="0" t="0" r="635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MU-Logo_Kontur_gruen_CMYK_300dp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504" cy="829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dxa"/>
        </w:tcPr>
        <w:p w:rsidR="002949C8" w:rsidRDefault="002949C8" w:rsidP="00E376A5">
          <w:pPr>
            <w:spacing w:line="264" w:lineRule="auto"/>
            <w:rPr>
              <w:rFonts w:ascii="Arial" w:hAnsi="Arial" w:cs="Arial"/>
              <w:sz w:val="18"/>
              <w:szCs w:val="16"/>
            </w:rPr>
          </w:pPr>
        </w:p>
        <w:p w:rsidR="002949C8" w:rsidRDefault="002949C8" w:rsidP="00E376A5">
          <w:pPr>
            <w:spacing w:line="264" w:lineRule="auto"/>
            <w:rPr>
              <w:rFonts w:ascii="Arial" w:hAnsi="Arial" w:cs="Arial"/>
              <w:sz w:val="18"/>
              <w:szCs w:val="16"/>
            </w:rPr>
          </w:pPr>
        </w:p>
        <w:p w:rsidR="002949C8" w:rsidRDefault="002949C8" w:rsidP="00E376A5">
          <w:pPr>
            <w:spacing w:line="264" w:lineRule="auto"/>
            <w:rPr>
              <w:rFonts w:ascii="Arial" w:hAnsi="Arial" w:cs="Arial"/>
              <w:sz w:val="18"/>
              <w:szCs w:val="16"/>
            </w:rPr>
          </w:pPr>
        </w:p>
        <w:p w:rsidR="002949C8" w:rsidRDefault="002949C8" w:rsidP="00E376A5">
          <w:pPr>
            <w:spacing w:line="264" w:lineRule="auto"/>
            <w:rPr>
              <w:rFonts w:ascii="Arial" w:hAnsi="Arial" w:cs="Arial"/>
              <w:sz w:val="18"/>
              <w:szCs w:val="16"/>
            </w:rPr>
          </w:pPr>
          <w:r w:rsidRPr="002949C8">
            <w:rPr>
              <w:rFonts w:ascii="Arial" w:hAnsi="Arial" w:cs="Arial"/>
              <w:sz w:val="18"/>
              <w:szCs w:val="16"/>
            </w:rPr>
            <w:t>© Lehrstuhl für Lernbehindertenpädagogik</w:t>
          </w:r>
        </w:p>
        <w:p w:rsidR="002949C8" w:rsidRDefault="002949C8" w:rsidP="00E376A5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Prof. Dr. Ulrich Heimlich</w:t>
          </w:r>
        </w:p>
        <w:p w:rsidR="002949C8" w:rsidRDefault="002949C8" w:rsidP="00E376A5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2949C8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Dr. Tatjana Eckerlein</w:t>
          </w:r>
        </w:p>
      </w:tc>
      <w:tc>
        <w:tcPr>
          <w:tcW w:w="2158" w:type="dxa"/>
        </w:tcPr>
        <w:p w:rsidR="002949C8" w:rsidRDefault="002949C8" w:rsidP="002949C8">
          <w:pPr>
            <w:spacing w:line="264" w:lineRule="auto"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  <w:p w:rsidR="002949C8" w:rsidRDefault="002949C8" w:rsidP="002949C8">
          <w:pPr>
            <w:spacing w:line="264" w:lineRule="auto"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  <w:p w:rsidR="002949C8" w:rsidRDefault="002949C8" w:rsidP="002949C8">
          <w:pPr>
            <w:spacing w:line="264" w:lineRule="auto"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  <w:p w:rsidR="002949C8" w:rsidRDefault="002949C8" w:rsidP="002949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  <w:p w:rsidR="002949C8" w:rsidRDefault="002949C8" w:rsidP="002949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  <w:p w:rsidR="002949C8" w:rsidRDefault="002949C8" w:rsidP="002949C8">
          <w:pPr>
            <w:spacing w:line="264" w:lineRule="auto"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2949C8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Seite </w:t>
          </w:r>
          <w:r w:rsidRPr="002949C8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2949C8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PAGE   \* MERGEFORMAT </w:instrText>
          </w:r>
          <w:r w:rsidRPr="002949C8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 w:rsidR="00966A79"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t>1</w:t>
          </w:r>
          <w:r w:rsidRPr="002949C8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:rsidR="00E376A5" w:rsidRPr="00E376A5" w:rsidRDefault="00E376A5" w:rsidP="00E376A5">
    <w:pPr>
      <w:spacing w:line="264" w:lineRule="auto"/>
      <w:rPr>
        <w:rFonts w:ascii="Arial" w:hAnsi="Arial" w:cs="Arial"/>
        <w:color w:val="A6A6A6" w:themeColor="background1" w:themeShade="A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LEpW0he7yE8Nh5tOBvRnPYiGNBI=" w:salt="duOMR4bKgMpdldR2SmAa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7F"/>
    <w:rsid w:val="0009776D"/>
    <w:rsid w:val="00137289"/>
    <w:rsid w:val="00216E3E"/>
    <w:rsid w:val="002949C8"/>
    <w:rsid w:val="004562CC"/>
    <w:rsid w:val="00484927"/>
    <w:rsid w:val="004E5D59"/>
    <w:rsid w:val="00582EED"/>
    <w:rsid w:val="00586B19"/>
    <w:rsid w:val="00600D62"/>
    <w:rsid w:val="006329F0"/>
    <w:rsid w:val="006535C8"/>
    <w:rsid w:val="006D777D"/>
    <w:rsid w:val="007053C5"/>
    <w:rsid w:val="00715CF1"/>
    <w:rsid w:val="00772B29"/>
    <w:rsid w:val="008533A6"/>
    <w:rsid w:val="00856A56"/>
    <w:rsid w:val="00872279"/>
    <w:rsid w:val="008F6E29"/>
    <w:rsid w:val="00966A79"/>
    <w:rsid w:val="009C4EE8"/>
    <w:rsid w:val="00AE7184"/>
    <w:rsid w:val="00B52DAF"/>
    <w:rsid w:val="00B8280C"/>
    <w:rsid w:val="00BF556B"/>
    <w:rsid w:val="00C51AE2"/>
    <w:rsid w:val="00C57B4D"/>
    <w:rsid w:val="00CE008E"/>
    <w:rsid w:val="00D561F0"/>
    <w:rsid w:val="00D63BB7"/>
    <w:rsid w:val="00DF0692"/>
    <w:rsid w:val="00E074EF"/>
    <w:rsid w:val="00E34D40"/>
    <w:rsid w:val="00E376A5"/>
    <w:rsid w:val="00EC1300"/>
    <w:rsid w:val="00F2097C"/>
    <w:rsid w:val="00F3062D"/>
    <w:rsid w:val="00F41760"/>
    <w:rsid w:val="00FA41B7"/>
    <w:rsid w:val="00FD7187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4E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E376A5"/>
    <w:pPr>
      <w:keepNext/>
      <w:spacing w:before="240" w:after="60"/>
      <w:jc w:val="center"/>
      <w:outlineLvl w:val="1"/>
    </w:pPr>
    <w:rPr>
      <w:rFonts w:ascii="LMU CompatilFact" w:hAnsi="LMU CompatilFact"/>
      <w:b/>
      <w:color w:val="000000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376A5"/>
    <w:rPr>
      <w:rFonts w:ascii="LMU CompatilFact" w:eastAsia="Times New Roman" w:hAnsi="LMU CompatilFact" w:cs="Times New Roman"/>
      <w:b/>
      <w:color w:val="000000"/>
      <w:sz w:val="32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376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76A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376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76A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376A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376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6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6A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9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4E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E376A5"/>
    <w:pPr>
      <w:keepNext/>
      <w:spacing w:before="240" w:after="60"/>
      <w:jc w:val="center"/>
      <w:outlineLvl w:val="1"/>
    </w:pPr>
    <w:rPr>
      <w:rFonts w:ascii="LMU CompatilFact" w:hAnsi="LMU CompatilFact"/>
      <w:b/>
      <w:color w:val="000000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376A5"/>
    <w:rPr>
      <w:rFonts w:ascii="LMU CompatilFact" w:eastAsia="Times New Roman" w:hAnsi="LMU CompatilFact" w:cs="Times New Roman"/>
      <w:b/>
      <w:color w:val="000000"/>
      <w:sz w:val="32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376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76A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376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76A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376A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376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6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6A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9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4EC071266A4A2989F507ACE0C22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2533D-7B43-4464-B399-65D423A9C36F}"/>
      </w:docPartPr>
      <w:docPartBody>
        <w:p w:rsidR="00BF53BE" w:rsidRDefault="006276FC" w:rsidP="006276FC">
          <w:pPr>
            <w:pStyle w:val="DB4EC071266A4A2989F507ACE0C221525"/>
          </w:pP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die Anzahl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A6A357499678445DA5396E493898E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2A33E-CDAA-4FEF-AC0A-16C55FE0EC45}"/>
      </w:docPartPr>
      <w:docPartBody>
        <w:p w:rsidR="00BF53BE" w:rsidRDefault="007F2D97" w:rsidP="007F2D97">
          <w:pPr>
            <w:pStyle w:val="A6A357499678445DA5396E493898E6031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den Namen der Lehrkraft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74C3BE3199CB406D91C4BB84F6A16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F7886-4CCD-4AFF-9F5E-87CCED9B13D2}"/>
      </w:docPartPr>
      <w:docPartBody>
        <w:p w:rsidR="00BF53BE" w:rsidRDefault="006276FC" w:rsidP="006276FC">
          <w:pPr>
            <w:pStyle w:val="74C3BE3199CB406D91C4BB84F6A160013"/>
          </w:pP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die Protokollantin/den Protokollant </w:t>
          </w:r>
          <w:r w:rsidRPr="00EC130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einzugeben.</w:t>
          </w:r>
        </w:p>
      </w:docPartBody>
    </w:docPart>
    <w:docPart>
      <w:docPartPr>
        <w:name w:val="D638E543EC2B41559E964DF874D40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372A6-911B-41FB-98BE-B372A4D5B93E}"/>
      </w:docPartPr>
      <w:docPartBody>
        <w:p w:rsidR="00BF53BE" w:rsidRDefault="006276FC" w:rsidP="006276FC">
          <w:pPr>
            <w:pStyle w:val="D638E543EC2B41559E964DF874D4048A3"/>
          </w:pPr>
          <w:r w:rsidRPr="00EC130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ein Datum einzugeben.</w:t>
          </w:r>
        </w:p>
      </w:docPartBody>
    </w:docPart>
    <w:docPart>
      <w:docPartPr>
        <w:name w:val="8348253236A340CB924DF2C8033FB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356E8-85B1-4939-8B98-CCBC5149708C}"/>
      </w:docPartPr>
      <w:docPartBody>
        <w:p w:rsidR="00BF53BE" w:rsidRDefault="006276FC" w:rsidP="006276FC">
          <w:pPr>
            <w:pStyle w:val="8348253236A340CB924DF2C8033FB4D63"/>
          </w:pPr>
          <w:r w:rsidRPr="00EC1300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die Uhrzeit</w:t>
          </w:r>
          <w:r w:rsidRPr="00EC1300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57F8986B5918419AB75CFBDBC2FA7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C239A-AE38-4DB8-A48F-039C249966E4}"/>
      </w:docPartPr>
      <w:docPartBody>
        <w:p w:rsidR="00516FB1" w:rsidRDefault="006276FC" w:rsidP="006276FC">
          <w:pPr>
            <w:pStyle w:val="57F8986B5918419AB75CFBDBC2FA71EA3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die Klasse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B55EECB6B72F41C38463BA793F506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6200A-487E-4EE1-8397-EB33FF991A8E}"/>
      </w:docPartPr>
      <w:docPartBody>
        <w:p w:rsidR="00516FB1" w:rsidRDefault="006276FC" w:rsidP="006276FC">
          <w:pPr>
            <w:pStyle w:val="B55EECB6B72F41C38463BA793F506D8A3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den Namen der Schule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9413389153524581AD6289745244C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CD5D2-BA33-4452-81C3-3BE8B14CE3C7}"/>
      </w:docPartPr>
      <w:docPartBody>
        <w:p w:rsidR="006276FC" w:rsidRDefault="006276FC" w:rsidP="006276FC">
          <w:pPr>
            <w:pStyle w:val="9413389153524581AD6289745244C3A72"/>
          </w:pPr>
          <w:r w:rsidRPr="007053C5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das Fach einzugeben.</w:t>
          </w:r>
        </w:p>
      </w:docPartBody>
    </w:docPart>
    <w:docPart>
      <w:docPartPr>
        <w:name w:val="0957721C88F8495096300E749E86B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4EBF0-160B-493F-81FF-953B1AA96C5B}"/>
      </w:docPartPr>
      <w:docPartBody>
        <w:p w:rsidR="006276FC" w:rsidRDefault="006276FC" w:rsidP="006276FC">
          <w:pPr>
            <w:pStyle w:val="0957721C88F8495096300E749E86BA9D2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das Thema der Stunde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5695D6EA077848E99D35C17CA29E8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201C8-1CDB-4267-B2DB-75D3104436F5}"/>
      </w:docPartPr>
      <w:docPartBody>
        <w:p w:rsidR="006276FC" w:rsidRDefault="006276FC" w:rsidP="006276FC">
          <w:pPr>
            <w:pStyle w:val="5695D6EA077848E99D35C17CA29E8FFB2"/>
          </w:pP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die Artikulationsstufe 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>einzugeben.</w:t>
          </w:r>
        </w:p>
      </w:docPartBody>
    </w:docPart>
    <w:docPart>
      <w:docPartPr>
        <w:name w:val="39619CA7CF2A422ABDA0FA3EAD516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5D4D6-76C4-4055-AFB7-19038B022348}"/>
      </w:docPartPr>
      <w:docPartBody>
        <w:p w:rsidR="006276FC" w:rsidRDefault="006276FC" w:rsidP="006276FC">
          <w:pPr>
            <w:pStyle w:val="39619CA7CF2A422ABDA0FA3EAD5166872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die Lehrer-Schüler-Interaktion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253795D69A914BE7A30C8A4BB61C1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F7CDC-6B54-4E3C-8BB2-127E5C6AC687}"/>
      </w:docPartPr>
      <w:docPartBody>
        <w:p w:rsidR="006276FC" w:rsidRDefault="006276FC" w:rsidP="006276FC">
          <w:pPr>
            <w:pStyle w:val="253795D69A914BE7A30C8A4BB61C1C8F2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die geförderten Fachkompetenzen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43075BBAC55F454A86E21165D186E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40D4D-81DC-469A-858C-611A3DE9D33E}"/>
      </w:docPartPr>
      <w:docPartBody>
        <w:p w:rsidR="006276FC" w:rsidRDefault="006276FC" w:rsidP="006276FC">
          <w:pPr>
            <w:pStyle w:val="43075BBAC55F454A86E21165D186EF4A2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Klicken Sie hier, um </w:t>
          </w: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die geförderten Methodenkompetenzen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FC2F70C6B7614542BAC1210E041C2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7DC26-C6F9-4643-BD70-449C642FEAC9}"/>
      </w:docPartPr>
      <w:docPartBody>
        <w:p w:rsidR="006276FC" w:rsidRDefault="006276FC" w:rsidP="006276FC">
          <w:pPr>
            <w:pStyle w:val="FC2F70C6B7614542BAC1210E041C2EE82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CC1664034D6B46C09D5768F3BE143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847-55A5-4CCA-8421-DE506111B08F}"/>
      </w:docPartPr>
      <w:docPartBody>
        <w:p w:rsidR="006276FC" w:rsidRDefault="006276FC" w:rsidP="006276FC">
          <w:pPr>
            <w:pStyle w:val="CC1664034D6B46C09D5768F3BE14312B2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FE61CFC61EB041578B74F470F542E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EAF46-7B5E-439E-9E41-01579D8DC496}"/>
      </w:docPartPr>
      <w:docPartBody>
        <w:p w:rsidR="006276FC" w:rsidRDefault="006276FC" w:rsidP="006276FC">
          <w:pPr>
            <w:pStyle w:val="FE61CFC61EB041578B74F470F542E59B2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94CC9218DFA44E01891C6E4A5E6B1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29826-9C1A-4880-B8C6-D48ED34A8516}"/>
      </w:docPartPr>
      <w:docPartBody>
        <w:p w:rsidR="006276FC" w:rsidRDefault="006276FC" w:rsidP="006276FC">
          <w:pPr>
            <w:pStyle w:val="94CC9218DFA44E01891C6E4A5E6B1C852"/>
          </w:pP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708CA98095104E279BD856C0F04E1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96B16-EE68-4C80-B64F-534FE040FE54}"/>
      </w:docPartPr>
      <w:docPartBody>
        <w:p w:rsidR="006276FC" w:rsidRDefault="006276FC" w:rsidP="006276FC">
          <w:pPr>
            <w:pStyle w:val="708CA98095104E279BD856C0F04E1EF22"/>
          </w:pP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die Medienart</w:t>
          </w:r>
          <w:r w:rsidRPr="009C4EE8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A771FCD3722440AB9F38F41C7A84B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3BFFC-AC1C-4EEB-9A17-F0C1AF909459}"/>
      </w:docPartPr>
      <w:docPartBody>
        <w:p w:rsidR="007B22A1" w:rsidRDefault="006276FC" w:rsidP="006276FC">
          <w:pPr>
            <w:pStyle w:val="A771FCD3722440AB9F38F41C7A84BECC1"/>
          </w:pPr>
          <w:r>
            <w:rPr>
              <w:rStyle w:val="Platzhaltertext"/>
              <w:rFonts w:ascii="Arial" w:eastAsiaTheme="minorHAnsi" w:hAnsi="Arial" w:cs="Arial"/>
              <w:sz w:val="22"/>
              <w:szCs w:val="22"/>
            </w:rPr>
            <w:t>Weitere Lehrpläne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97"/>
    <w:rsid w:val="0000008F"/>
    <w:rsid w:val="00153B8A"/>
    <w:rsid w:val="001F57C9"/>
    <w:rsid w:val="002F374A"/>
    <w:rsid w:val="003C7928"/>
    <w:rsid w:val="004523F3"/>
    <w:rsid w:val="00516FB1"/>
    <w:rsid w:val="006276FC"/>
    <w:rsid w:val="00787968"/>
    <w:rsid w:val="00797170"/>
    <w:rsid w:val="007B22A1"/>
    <w:rsid w:val="007F2D97"/>
    <w:rsid w:val="00965AEB"/>
    <w:rsid w:val="00BB2B7C"/>
    <w:rsid w:val="00BF53BE"/>
    <w:rsid w:val="00C47932"/>
    <w:rsid w:val="00D01CAF"/>
    <w:rsid w:val="00D869D9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76FC"/>
    <w:rPr>
      <w:color w:val="808080"/>
    </w:rPr>
  </w:style>
  <w:style w:type="paragraph" w:customStyle="1" w:styleId="0FD74D5842734AFEBAADF23276C5A7A8">
    <w:name w:val="0FD74D5842734AFEBAADF23276C5A7A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">
    <w:name w:val="0021628E80E94980ADCE2F5290F3A8E0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">
    <w:name w:val="DB4EC071266A4A2989F507ACE0C2215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1">
    <w:name w:val="0FD74D5842734AFEBAADF23276C5A7A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1">
    <w:name w:val="0021628E80E94980ADCE2F5290F3A8E0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A357499678445DA5396E493898E603">
    <w:name w:val="A6A357499678445DA5396E493898E603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1">
    <w:name w:val="DB4EC071266A4A2989F507ACE0C22152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D1C48CC5794469ABD256206EFC8458">
    <w:name w:val="CDD1C48CC5794469ABD256206EFC845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96357A190D4ABDAD1B37586F60FFBB">
    <w:name w:val="DB96357A190D4ABDAD1B37586F60FFB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BA639A254473191BF1A9576453E7C">
    <w:name w:val="7D9BA639A254473191BF1A9576453E7C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F07FCD02434097A7CC00E110EF1A66">
    <w:name w:val="F3F07FCD02434097A7CC00E110EF1A66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">
    <w:name w:val="4D0304678E6542938E51EC4BF4EA7A6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">
    <w:name w:val="85F721A2147B48509C4A7C437B7F1EE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9D1C442A74E208581FF37705DDE38">
    <w:name w:val="FC69D1C442A74E208581FF37705DDE3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60E26AFD444D2B9E2C4BC7100A2C49">
    <w:name w:val="1560E26AFD444D2B9E2C4BC7100A2C49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06F86FBDBE4D9283159DB97C03A5E2">
    <w:name w:val="E906F86FBDBE4D9283159DB97C03A5E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D0F4CB39348C1B07E127E3992C91A">
    <w:name w:val="3A3D0F4CB39348C1B07E127E3992C91A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3BE3199CB406D91C4BB84F6A16001">
    <w:name w:val="74C3BE3199CB406D91C4BB84F6A1600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">
    <w:name w:val="D638E543EC2B41559E964DF874D4048A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">
    <w:name w:val="8348253236A340CB924DF2C8033FB4D6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2">
    <w:name w:val="0FD74D5842734AFEBAADF23276C5A7A8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2">
    <w:name w:val="0021628E80E94980ADCE2F5290F3A8E0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A357499678445DA5396E493898E6031">
    <w:name w:val="A6A357499678445DA5396E493898E603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2">
    <w:name w:val="DB4EC071266A4A2989F507ACE0C22152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D1C48CC5794469ABD256206EFC84581">
    <w:name w:val="CDD1C48CC5794469ABD256206EFC845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96357A190D4ABDAD1B37586F60FFBB1">
    <w:name w:val="DB96357A190D4ABDAD1B37586F60FFBB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BA639A254473191BF1A9576453E7C1">
    <w:name w:val="7D9BA639A254473191BF1A9576453E7C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F07FCD02434097A7CC00E110EF1A661">
    <w:name w:val="F3F07FCD02434097A7CC00E110EF1A66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1">
    <w:name w:val="4D0304678E6542938E51EC4BF4EA7A6B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1">
    <w:name w:val="85F721A2147B48509C4A7C437B7F1EEE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9D1C442A74E208581FF37705DDE381">
    <w:name w:val="FC69D1C442A74E208581FF37705DDE3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60E26AFD444D2B9E2C4BC7100A2C491">
    <w:name w:val="1560E26AFD444D2B9E2C4BC7100A2C49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06F86FBDBE4D9283159DB97C03A5E21">
    <w:name w:val="E906F86FBDBE4D9283159DB97C03A5E2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D0F4CB39348C1B07E127E3992C91A1">
    <w:name w:val="3A3D0F4CB39348C1B07E127E3992C91A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">
    <w:name w:val="A7B5FA67B7004815B33E50DE09E2515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">
    <w:name w:val="B2C7C70C9C2F4F4B9A279EAC2698418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">
    <w:name w:val="45433A51C0344E64AE97E9AE0EB46805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">
    <w:name w:val="1530EEA908D344C6839A8BF226D6AA8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8986B5918419AB75CFBDBC2FA71EA">
    <w:name w:val="57F8986B5918419AB75CFBDBC2FA71EA"/>
    <w:rsid w:val="00787968"/>
  </w:style>
  <w:style w:type="paragraph" w:customStyle="1" w:styleId="B55EECB6B72F41C38463BA793F506D8A">
    <w:name w:val="B55EECB6B72F41C38463BA793F506D8A"/>
    <w:rsid w:val="00787968"/>
  </w:style>
  <w:style w:type="paragraph" w:customStyle="1" w:styleId="74C3BE3199CB406D91C4BB84F6A160011">
    <w:name w:val="74C3BE3199CB406D91C4BB84F6A16001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1">
    <w:name w:val="D638E543EC2B41559E964DF874D4048A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1">
    <w:name w:val="8348253236A340CB924DF2C8033FB4D6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5EECB6B72F41C38463BA793F506D8A1">
    <w:name w:val="B55EECB6B72F41C38463BA793F506D8A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8986B5918419AB75CFBDBC2FA71EA1">
    <w:name w:val="57F8986B5918419AB75CFBDBC2FA71EA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3">
    <w:name w:val="DB4EC071266A4A2989F507ACE0C221523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13389153524581AD6289745244C3A7">
    <w:name w:val="9413389153524581AD6289745244C3A7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57721C88F8495096300E749E86BA9D">
    <w:name w:val="0957721C88F8495096300E749E86BA9D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5D6EA077848E99D35C17CA29E8FFB">
    <w:name w:val="5695D6EA077848E99D35C17CA29E8FFB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19CA7CF2A422ABDA0FA3EAD516687">
    <w:name w:val="39619CA7CF2A422ABDA0FA3EAD516687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795D69A914BE7A30C8A4BB61C1C8F">
    <w:name w:val="253795D69A914BE7A30C8A4BB61C1C8F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075BBAC55F454A86E21165D186EF4A">
    <w:name w:val="43075BBAC55F454A86E21165D186EF4A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2F70C6B7614542BAC1210E041C2EE8">
    <w:name w:val="FC2F70C6B7614542BAC1210E041C2EE8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1664034D6B46C09D5768F3BE14312B">
    <w:name w:val="CC1664034D6B46C09D5768F3BE14312B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1CFC61EB041578B74F470F542E59B">
    <w:name w:val="FE61CFC61EB041578B74F470F542E59B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CC9218DFA44E01891C6E4A5E6B1C85">
    <w:name w:val="94CC9218DFA44E01891C6E4A5E6B1C85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8CA98095104E279BD856C0F04E1EF2">
    <w:name w:val="708CA98095104E279BD856C0F04E1EF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54CF9E2224EB4894D253F383B7999">
    <w:name w:val="21C54CF9E2224EB4894D253F383B7999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2CF5C0E924D25A1938A63E9B37D74">
    <w:name w:val="6622CF5C0E924D25A1938A63E9B37D74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8D6864AC50435D91AF3162368E9DD4">
    <w:name w:val="EA8D6864AC50435D91AF3162368E9DD4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3BE3199CB406D91C4BB84F6A160012">
    <w:name w:val="74C3BE3199CB406D91C4BB84F6A16001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2">
    <w:name w:val="D638E543EC2B41559E964DF874D4048A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2">
    <w:name w:val="8348253236A340CB924DF2C8033FB4D6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5EECB6B72F41C38463BA793F506D8A2">
    <w:name w:val="B55EECB6B72F41C38463BA793F506D8A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8986B5918419AB75CFBDBC2FA71EA2">
    <w:name w:val="57F8986B5918419AB75CFBDBC2FA71EA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4">
    <w:name w:val="DB4EC071266A4A2989F507ACE0C221524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13389153524581AD6289745244C3A71">
    <w:name w:val="9413389153524581AD6289745244C3A7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57721C88F8495096300E749E86BA9D1">
    <w:name w:val="0957721C88F8495096300E749E86BA9D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5D6EA077848E99D35C17CA29E8FFB1">
    <w:name w:val="5695D6EA077848E99D35C17CA29E8FFB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19CA7CF2A422ABDA0FA3EAD5166871">
    <w:name w:val="39619CA7CF2A422ABDA0FA3EAD516687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795D69A914BE7A30C8A4BB61C1C8F1">
    <w:name w:val="253795D69A914BE7A30C8A4BB61C1C8F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075BBAC55F454A86E21165D186EF4A1">
    <w:name w:val="43075BBAC55F454A86E21165D186EF4A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2F70C6B7614542BAC1210E041C2EE81">
    <w:name w:val="FC2F70C6B7614542BAC1210E041C2EE8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1664034D6B46C09D5768F3BE14312B1">
    <w:name w:val="CC1664034D6B46C09D5768F3BE14312B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1CFC61EB041578B74F470F542E59B1">
    <w:name w:val="FE61CFC61EB041578B74F470F542E59B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CC9218DFA44E01891C6E4A5E6B1C851">
    <w:name w:val="94CC9218DFA44E01891C6E4A5E6B1C85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8CA98095104E279BD856C0F04E1EF21">
    <w:name w:val="708CA98095104E279BD856C0F04E1EF2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54CF9E2224EB4894D253F383B79991">
    <w:name w:val="21C54CF9E2224EB4894D253F383B7999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2CF5C0E924D25A1938A63E9B37D741">
    <w:name w:val="6622CF5C0E924D25A1938A63E9B37D74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8D6864AC50435D91AF3162368E9DD41">
    <w:name w:val="EA8D6864AC50435D91AF3162368E9DD4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77261B18834D779BFDB1012E42B3DB">
    <w:name w:val="B877261B18834D779BFDB1012E42B3DB"/>
    <w:rsid w:val="006276FC"/>
  </w:style>
  <w:style w:type="paragraph" w:customStyle="1" w:styleId="A771FCD3722440AB9F38F41C7A84BECC">
    <w:name w:val="A771FCD3722440AB9F38F41C7A84BECC"/>
    <w:rsid w:val="006276FC"/>
  </w:style>
  <w:style w:type="paragraph" w:customStyle="1" w:styleId="74C3BE3199CB406D91C4BB84F6A160013">
    <w:name w:val="74C3BE3199CB406D91C4BB84F6A160013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3">
    <w:name w:val="D638E543EC2B41559E964DF874D4048A3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3">
    <w:name w:val="8348253236A340CB924DF2C8033FB4D63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5EECB6B72F41C38463BA793F506D8A3">
    <w:name w:val="B55EECB6B72F41C38463BA793F506D8A3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8986B5918419AB75CFBDBC2FA71EA3">
    <w:name w:val="57F8986B5918419AB75CFBDBC2FA71EA3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5">
    <w:name w:val="DB4EC071266A4A2989F507ACE0C221525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71FCD3722440AB9F38F41C7A84BECC1">
    <w:name w:val="A771FCD3722440AB9F38F41C7A84BECC1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13389153524581AD6289745244C3A72">
    <w:name w:val="9413389153524581AD6289745244C3A7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57721C88F8495096300E749E86BA9D2">
    <w:name w:val="0957721C88F8495096300E749E86BA9D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5D6EA077848E99D35C17CA29E8FFB2">
    <w:name w:val="5695D6EA077848E99D35C17CA29E8FFB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19CA7CF2A422ABDA0FA3EAD5166872">
    <w:name w:val="39619CA7CF2A422ABDA0FA3EAD516687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795D69A914BE7A30C8A4BB61C1C8F2">
    <w:name w:val="253795D69A914BE7A30C8A4BB61C1C8F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075BBAC55F454A86E21165D186EF4A2">
    <w:name w:val="43075BBAC55F454A86E21165D186EF4A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2F70C6B7614542BAC1210E041C2EE82">
    <w:name w:val="FC2F70C6B7614542BAC1210E041C2EE8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1664034D6B46C09D5768F3BE14312B2">
    <w:name w:val="CC1664034D6B46C09D5768F3BE14312B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1CFC61EB041578B74F470F542E59B2">
    <w:name w:val="FE61CFC61EB041578B74F470F542E59B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CC9218DFA44E01891C6E4A5E6B1C852">
    <w:name w:val="94CC9218DFA44E01891C6E4A5E6B1C85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8CA98095104E279BD856C0F04E1EF22">
    <w:name w:val="708CA98095104E279BD856C0F04E1EF2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54CF9E2224EB4894D253F383B79992">
    <w:name w:val="21C54CF9E2224EB4894D253F383B7999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2CF5C0E924D25A1938A63E9B37D742">
    <w:name w:val="6622CF5C0E924D25A1938A63E9B37D74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0DFF6B85FF48C88EB706652D784B97">
    <w:name w:val="DE0DFF6B85FF48C88EB706652D784B97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76FC"/>
    <w:rPr>
      <w:color w:val="808080"/>
    </w:rPr>
  </w:style>
  <w:style w:type="paragraph" w:customStyle="1" w:styleId="0FD74D5842734AFEBAADF23276C5A7A8">
    <w:name w:val="0FD74D5842734AFEBAADF23276C5A7A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">
    <w:name w:val="0021628E80E94980ADCE2F5290F3A8E0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">
    <w:name w:val="DB4EC071266A4A2989F507ACE0C2215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1">
    <w:name w:val="0FD74D5842734AFEBAADF23276C5A7A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1">
    <w:name w:val="0021628E80E94980ADCE2F5290F3A8E0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A357499678445DA5396E493898E603">
    <w:name w:val="A6A357499678445DA5396E493898E603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1">
    <w:name w:val="DB4EC071266A4A2989F507ACE0C22152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D1C48CC5794469ABD256206EFC8458">
    <w:name w:val="CDD1C48CC5794469ABD256206EFC845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96357A190D4ABDAD1B37586F60FFBB">
    <w:name w:val="DB96357A190D4ABDAD1B37586F60FFB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BA639A254473191BF1A9576453E7C">
    <w:name w:val="7D9BA639A254473191BF1A9576453E7C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F07FCD02434097A7CC00E110EF1A66">
    <w:name w:val="F3F07FCD02434097A7CC00E110EF1A66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">
    <w:name w:val="4D0304678E6542938E51EC4BF4EA7A6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">
    <w:name w:val="85F721A2147B48509C4A7C437B7F1EE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9D1C442A74E208581FF37705DDE38">
    <w:name w:val="FC69D1C442A74E208581FF37705DDE38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60E26AFD444D2B9E2C4BC7100A2C49">
    <w:name w:val="1560E26AFD444D2B9E2C4BC7100A2C49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06F86FBDBE4D9283159DB97C03A5E2">
    <w:name w:val="E906F86FBDBE4D9283159DB97C03A5E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D0F4CB39348C1B07E127E3992C91A">
    <w:name w:val="3A3D0F4CB39348C1B07E127E3992C91A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3BE3199CB406D91C4BB84F6A16001">
    <w:name w:val="74C3BE3199CB406D91C4BB84F6A1600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">
    <w:name w:val="D638E543EC2B41559E964DF874D4048A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">
    <w:name w:val="8348253236A340CB924DF2C8033FB4D6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74D5842734AFEBAADF23276C5A7A82">
    <w:name w:val="0FD74D5842734AFEBAADF23276C5A7A8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628E80E94980ADCE2F5290F3A8E02">
    <w:name w:val="0021628E80E94980ADCE2F5290F3A8E0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A357499678445DA5396E493898E6031">
    <w:name w:val="A6A357499678445DA5396E493898E603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2">
    <w:name w:val="DB4EC071266A4A2989F507ACE0C221522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D1C48CC5794469ABD256206EFC84581">
    <w:name w:val="CDD1C48CC5794469ABD256206EFC845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96357A190D4ABDAD1B37586F60FFBB1">
    <w:name w:val="DB96357A190D4ABDAD1B37586F60FFBB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BA639A254473191BF1A9576453E7C1">
    <w:name w:val="7D9BA639A254473191BF1A9576453E7C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F07FCD02434097A7CC00E110EF1A661">
    <w:name w:val="F3F07FCD02434097A7CC00E110EF1A66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0304678E6542938E51EC4BF4EA7A6B1">
    <w:name w:val="4D0304678E6542938E51EC4BF4EA7A6B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721A2147B48509C4A7C437B7F1EEE1">
    <w:name w:val="85F721A2147B48509C4A7C437B7F1EEE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9D1C442A74E208581FF37705DDE381">
    <w:name w:val="FC69D1C442A74E208581FF37705DDE38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60E26AFD444D2B9E2C4BC7100A2C491">
    <w:name w:val="1560E26AFD444D2B9E2C4BC7100A2C49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06F86FBDBE4D9283159DB97C03A5E21">
    <w:name w:val="E906F86FBDBE4D9283159DB97C03A5E2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D0F4CB39348C1B07E127E3992C91A1">
    <w:name w:val="3A3D0F4CB39348C1B07E127E3992C91A1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5FA67B7004815B33E50DE09E2515E">
    <w:name w:val="A7B5FA67B7004815B33E50DE09E2515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7C70C9C2F4F4B9A279EAC2698418B">
    <w:name w:val="B2C7C70C9C2F4F4B9A279EAC2698418B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33A51C0344E64AE97E9AE0EB46805">
    <w:name w:val="45433A51C0344E64AE97E9AE0EB46805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30EEA908D344C6839A8BF226D6AA8E">
    <w:name w:val="1530EEA908D344C6839A8BF226D6AA8E"/>
    <w:rsid w:val="007F2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8986B5918419AB75CFBDBC2FA71EA">
    <w:name w:val="57F8986B5918419AB75CFBDBC2FA71EA"/>
    <w:rsid w:val="00787968"/>
  </w:style>
  <w:style w:type="paragraph" w:customStyle="1" w:styleId="B55EECB6B72F41C38463BA793F506D8A">
    <w:name w:val="B55EECB6B72F41C38463BA793F506D8A"/>
    <w:rsid w:val="00787968"/>
  </w:style>
  <w:style w:type="paragraph" w:customStyle="1" w:styleId="74C3BE3199CB406D91C4BB84F6A160011">
    <w:name w:val="74C3BE3199CB406D91C4BB84F6A16001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1">
    <w:name w:val="D638E543EC2B41559E964DF874D4048A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1">
    <w:name w:val="8348253236A340CB924DF2C8033FB4D6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5EECB6B72F41C38463BA793F506D8A1">
    <w:name w:val="B55EECB6B72F41C38463BA793F506D8A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8986B5918419AB75CFBDBC2FA71EA1">
    <w:name w:val="57F8986B5918419AB75CFBDBC2FA71EA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3">
    <w:name w:val="DB4EC071266A4A2989F507ACE0C221523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13389153524581AD6289745244C3A7">
    <w:name w:val="9413389153524581AD6289745244C3A7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57721C88F8495096300E749E86BA9D">
    <w:name w:val="0957721C88F8495096300E749E86BA9D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5D6EA077848E99D35C17CA29E8FFB">
    <w:name w:val="5695D6EA077848E99D35C17CA29E8FFB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19CA7CF2A422ABDA0FA3EAD516687">
    <w:name w:val="39619CA7CF2A422ABDA0FA3EAD516687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795D69A914BE7A30C8A4BB61C1C8F">
    <w:name w:val="253795D69A914BE7A30C8A4BB61C1C8F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075BBAC55F454A86E21165D186EF4A">
    <w:name w:val="43075BBAC55F454A86E21165D186EF4A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2F70C6B7614542BAC1210E041C2EE8">
    <w:name w:val="FC2F70C6B7614542BAC1210E041C2EE8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1664034D6B46C09D5768F3BE14312B">
    <w:name w:val="CC1664034D6B46C09D5768F3BE14312B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1CFC61EB041578B74F470F542E59B">
    <w:name w:val="FE61CFC61EB041578B74F470F542E59B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CC9218DFA44E01891C6E4A5E6B1C85">
    <w:name w:val="94CC9218DFA44E01891C6E4A5E6B1C85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8CA98095104E279BD856C0F04E1EF2">
    <w:name w:val="708CA98095104E279BD856C0F04E1EF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54CF9E2224EB4894D253F383B7999">
    <w:name w:val="21C54CF9E2224EB4894D253F383B7999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2CF5C0E924D25A1938A63E9B37D74">
    <w:name w:val="6622CF5C0E924D25A1938A63E9B37D74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8D6864AC50435D91AF3162368E9DD4">
    <w:name w:val="EA8D6864AC50435D91AF3162368E9DD4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3BE3199CB406D91C4BB84F6A160012">
    <w:name w:val="74C3BE3199CB406D91C4BB84F6A16001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2">
    <w:name w:val="D638E543EC2B41559E964DF874D4048A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2">
    <w:name w:val="8348253236A340CB924DF2C8033FB4D6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5EECB6B72F41C38463BA793F506D8A2">
    <w:name w:val="B55EECB6B72F41C38463BA793F506D8A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8986B5918419AB75CFBDBC2FA71EA2">
    <w:name w:val="57F8986B5918419AB75CFBDBC2FA71EA2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4">
    <w:name w:val="DB4EC071266A4A2989F507ACE0C221524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13389153524581AD6289745244C3A71">
    <w:name w:val="9413389153524581AD6289745244C3A7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57721C88F8495096300E749E86BA9D1">
    <w:name w:val="0957721C88F8495096300E749E86BA9D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5D6EA077848E99D35C17CA29E8FFB1">
    <w:name w:val="5695D6EA077848E99D35C17CA29E8FFB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19CA7CF2A422ABDA0FA3EAD5166871">
    <w:name w:val="39619CA7CF2A422ABDA0FA3EAD516687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795D69A914BE7A30C8A4BB61C1C8F1">
    <w:name w:val="253795D69A914BE7A30C8A4BB61C1C8F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075BBAC55F454A86E21165D186EF4A1">
    <w:name w:val="43075BBAC55F454A86E21165D186EF4A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2F70C6B7614542BAC1210E041C2EE81">
    <w:name w:val="FC2F70C6B7614542BAC1210E041C2EE8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1664034D6B46C09D5768F3BE14312B1">
    <w:name w:val="CC1664034D6B46C09D5768F3BE14312B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1CFC61EB041578B74F470F542E59B1">
    <w:name w:val="FE61CFC61EB041578B74F470F542E59B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CC9218DFA44E01891C6E4A5E6B1C851">
    <w:name w:val="94CC9218DFA44E01891C6E4A5E6B1C85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8CA98095104E279BD856C0F04E1EF21">
    <w:name w:val="708CA98095104E279BD856C0F04E1EF2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54CF9E2224EB4894D253F383B79991">
    <w:name w:val="21C54CF9E2224EB4894D253F383B7999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2CF5C0E924D25A1938A63E9B37D741">
    <w:name w:val="6622CF5C0E924D25A1938A63E9B37D74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8D6864AC50435D91AF3162368E9DD41">
    <w:name w:val="EA8D6864AC50435D91AF3162368E9DD41"/>
    <w:rsid w:val="00E07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77261B18834D779BFDB1012E42B3DB">
    <w:name w:val="B877261B18834D779BFDB1012E42B3DB"/>
    <w:rsid w:val="006276FC"/>
  </w:style>
  <w:style w:type="paragraph" w:customStyle="1" w:styleId="A771FCD3722440AB9F38F41C7A84BECC">
    <w:name w:val="A771FCD3722440AB9F38F41C7A84BECC"/>
    <w:rsid w:val="006276FC"/>
  </w:style>
  <w:style w:type="paragraph" w:customStyle="1" w:styleId="74C3BE3199CB406D91C4BB84F6A160013">
    <w:name w:val="74C3BE3199CB406D91C4BB84F6A160013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8E543EC2B41559E964DF874D4048A3">
    <w:name w:val="D638E543EC2B41559E964DF874D4048A3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8253236A340CB924DF2C8033FB4D63">
    <w:name w:val="8348253236A340CB924DF2C8033FB4D63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5EECB6B72F41C38463BA793F506D8A3">
    <w:name w:val="B55EECB6B72F41C38463BA793F506D8A3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8986B5918419AB75CFBDBC2FA71EA3">
    <w:name w:val="57F8986B5918419AB75CFBDBC2FA71EA3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EC071266A4A2989F507ACE0C221525">
    <w:name w:val="DB4EC071266A4A2989F507ACE0C221525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71FCD3722440AB9F38F41C7A84BECC1">
    <w:name w:val="A771FCD3722440AB9F38F41C7A84BECC1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13389153524581AD6289745244C3A72">
    <w:name w:val="9413389153524581AD6289745244C3A7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57721C88F8495096300E749E86BA9D2">
    <w:name w:val="0957721C88F8495096300E749E86BA9D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5D6EA077848E99D35C17CA29E8FFB2">
    <w:name w:val="5695D6EA077848E99D35C17CA29E8FFB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19CA7CF2A422ABDA0FA3EAD5166872">
    <w:name w:val="39619CA7CF2A422ABDA0FA3EAD516687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795D69A914BE7A30C8A4BB61C1C8F2">
    <w:name w:val="253795D69A914BE7A30C8A4BB61C1C8F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075BBAC55F454A86E21165D186EF4A2">
    <w:name w:val="43075BBAC55F454A86E21165D186EF4A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2F70C6B7614542BAC1210E041C2EE82">
    <w:name w:val="FC2F70C6B7614542BAC1210E041C2EE8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1664034D6B46C09D5768F3BE14312B2">
    <w:name w:val="CC1664034D6B46C09D5768F3BE14312B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1CFC61EB041578B74F470F542E59B2">
    <w:name w:val="FE61CFC61EB041578B74F470F542E59B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CC9218DFA44E01891C6E4A5E6B1C852">
    <w:name w:val="94CC9218DFA44E01891C6E4A5E6B1C85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8CA98095104E279BD856C0F04E1EF22">
    <w:name w:val="708CA98095104E279BD856C0F04E1EF2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54CF9E2224EB4894D253F383B79992">
    <w:name w:val="21C54CF9E2224EB4894D253F383B7999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2CF5C0E924D25A1938A63E9B37D742">
    <w:name w:val="6622CF5C0E924D25A1938A63E9B37D742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0DFF6B85FF48C88EB706652D784B97">
    <w:name w:val="DE0DFF6B85FF48C88EB706652D784B97"/>
    <w:rsid w:val="00627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Eckerlein</dc:creator>
  <cp:lastModifiedBy>Lutz</cp:lastModifiedBy>
  <cp:revision>3</cp:revision>
  <cp:lastPrinted>2014-10-28T08:35:00Z</cp:lastPrinted>
  <dcterms:created xsi:type="dcterms:W3CDTF">2016-05-03T13:10:00Z</dcterms:created>
  <dcterms:modified xsi:type="dcterms:W3CDTF">2016-05-03T13:11:00Z</dcterms:modified>
</cp:coreProperties>
</file>